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A26" w:rsidRDefault="00987A26" w:rsidP="00196BA8"/>
    <w:p w:rsidR="00196BA8" w:rsidRDefault="00196BA8" w:rsidP="00196BA8">
      <w:pPr>
        <w:rPr>
          <w:b/>
          <w:sz w:val="32"/>
          <w:szCs w:val="32"/>
        </w:rPr>
      </w:pPr>
      <w:r w:rsidRPr="00196BA8">
        <w:rPr>
          <w:b/>
          <w:sz w:val="32"/>
          <w:szCs w:val="32"/>
        </w:rPr>
        <w:t xml:space="preserve">                                                                   </w:t>
      </w:r>
      <w:r>
        <w:rPr>
          <w:b/>
          <w:sz w:val="32"/>
          <w:szCs w:val="32"/>
        </w:rPr>
        <w:t xml:space="preserve">                </w:t>
      </w:r>
      <w:r w:rsidRPr="00196BA8">
        <w:rPr>
          <w:b/>
          <w:sz w:val="32"/>
          <w:szCs w:val="32"/>
        </w:rPr>
        <w:t xml:space="preserve">      </w:t>
      </w:r>
      <w:proofErr w:type="spellStart"/>
      <w:r w:rsidRPr="00196BA8">
        <w:rPr>
          <w:b/>
          <w:sz w:val="32"/>
          <w:szCs w:val="32"/>
        </w:rPr>
        <w:t>Дрон</w:t>
      </w:r>
      <w:proofErr w:type="spellEnd"/>
    </w:p>
    <w:p w:rsidR="00196BA8" w:rsidRDefault="00196BA8" w:rsidP="00196BA8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</w:t>
      </w:r>
      <w:r w:rsidRPr="00196BA8">
        <w:rPr>
          <w:sz w:val="32"/>
          <w:szCs w:val="32"/>
        </w:rPr>
        <w:t>1 Группа</w:t>
      </w:r>
    </w:p>
    <w:p w:rsidR="00541BD1" w:rsidRDefault="00196BA8" w:rsidP="00196BA8">
      <w:r>
        <w:t xml:space="preserve">   </w:t>
      </w:r>
    </w:p>
    <w:p w:rsidR="00541BD1" w:rsidRDefault="00541BD1" w:rsidP="00541BD1"/>
    <w:p w:rsidR="00541BD1" w:rsidRDefault="00541BD1" w:rsidP="00196BA8"/>
    <w:tbl>
      <w:tblPr>
        <w:tblStyle w:val="a3"/>
        <w:tblW w:w="0" w:type="auto"/>
        <w:tblInd w:w="250" w:type="dxa"/>
        <w:tblLook w:val="04A0"/>
      </w:tblPr>
      <w:tblGrid>
        <w:gridCol w:w="709"/>
        <w:gridCol w:w="6095"/>
        <w:gridCol w:w="658"/>
        <w:gridCol w:w="4162"/>
        <w:gridCol w:w="2409"/>
      </w:tblGrid>
      <w:tr w:rsidR="00196BA8" w:rsidTr="00541BD1">
        <w:tc>
          <w:tcPr>
            <w:tcW w:w="709" w:type="dxa"/>
          </w:tcPr>
          <w:p w:rsidR="00196BA8" w:rsidRPr="00541BD1" w:rsidRDefault="00541B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196BA8" w:rsidRPr="00541BD1" w:rsidRDefault="00541B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  <w:proofErr w:type="gramStart"/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gramEnd"/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</w:p>
        </w:tc>
        <w:tc>
          <w:tcPr>
            <w:tcW w:w="658" w:type="dxa"/>
          </w:tcPr>
          <w:p w:rsidR="00196BA8" w:rsidRPr="00541BD1" w:rsidRDefault="00541B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Кл.</w:t>
            </w:r>
          </w:p>
        </w:tc>
        <w:tc>
          <w:tcPr>
            <w:tcW w:w="4162" w:type="dxa"/>
          </w:tcPr>
          <w:p w:rsidR="00196BA8" w:rsidRPr="00541BD1" w:rsidRDefault="00541B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proofErr w:type="gramStart"/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2409" w:type="dxa"/>
          </w:tcPr>
          <w:p w:rsidR="00196BA8" w:rsidRPr="00541BD1" w:rsidRDefault="00541B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196BA8" w:rsidTr="00541BD1">
        <w:tc>
          <w:tcPr>
            <w:tcW w:w="7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Исагаджиевна</w:t>
            </w:r>
            <w:proofErr w:type="spellEnd"/>
          </w:p>
        </w:tc>
        <w:tc>
          <w:tcPr>
            <w:tcW w:w="658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BA8" w:rsidTr="00541BD1">
        <w:tc>
          <w:tcPr>
            <w:tcW w:w="7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658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BA8" w:rsidTr="00541BD1">
        <w:tc>
          <w:tcPr>
            <w:tcW w:w="7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Аббасовна</w:t>
            </w:r>
            <w:proofErr w:type="spellEnd"/>
          </w:p>
        </w:tc>
        <w:tc>
          <w:tcPr>
            <w:tcW w:w="658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BA8" w:rsidTr="00541BD1">
        <w:tc>
          <w:tcPr>
            <w:tcW w:w="7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Газибагандов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BA8" w:rsidTr="00541BD1">
        <w:tc>
          <w:tcPr>
            <w:tcW w:w="7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Абдуллагаджи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658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BA8" w:rsidTr="00541B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Хядискурбановна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BD1" w:rsidRDefault="00541BD1" w:rsidP="00541BD1"/>
    <w:p w:rsidR="00196BA8" w:rsidRDefault="00196BA8" w:rsidP="00196BA8"/>
    <w:tbl>
      <w:tblPr>
        <w:tblStyle w:val="a3"/>
        <w:tblW w:w="0" w:type="auto"/>
        <w:tblInd w:w="250" w:type="dxa"/>
        <w:tblLook w:val="04A0"/>
      </w:tblPr>
      <w:tblGrid>
        <w:gridCol w:w="709"/>
        <w:gridCol w:w="6095"/>
        <w:gridCol w:w="658"/>
        <w:gridCol w:w="4162"/>
        <w:gridCol w:w="2409"/>
      </w:tblGrid>
      <w:tr w:rsidR="00196BA8" w:rsidTr="00196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Райганат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BA8" w:rsidTr="00196BA8">
        <w:tc>
          <w:tcPr>
            <w:tcW w:w="7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658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BA8" w:rsidTr="00196BA8">
        <w:tc>
          <w:tcPr>
            <w:tcW w:w="7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Магомедсаламович</w:t>
            </w:r>
            <w:proofErr w:type="spellEnd"/>
          </w:p>
        </w:tc>
        <w:tc>
          <w:tcPr>
            <w:tcW w:w="658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BA8" w:rsidTr="00196BA8">
        <w:tc>
          <w:tcPr>
            <w:tcW w:w="7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658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BA8" w:rsidTr="00196BA8">
        <w:tc>
          <w:tcPr>
            <w:tcW w:w="7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658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BA8" w:rsidTr="00196BA8">
        <w:tc>
          <w:tcPr>
            <w:tcW w:w="7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:rsidR="00196BA8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Будуновна</w:t>
            </w:r>
            <w:proofErr w:type="spellEnd"/>
          </w:p>
        </w:tc>
        <w:tc>
          <w:tcPr>
            <w:tcW w:w="658" w:type="dxa"/>
          </w:tcPr>
          <w:p w:rsidR="00196BA8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BA8" w:rsidTr="00196BA8">
        <w:tc>
          <w:tcPr>
            <w:tcW w:w="7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</w:tcPr>
          <w:p w:rsidR="00196BA8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</w:p>
        </w:tc>
        <w:tc>
          <w:tcPr>
            <w:tcW w:w="658" w:type="dxa"/>
          </w:tcPr>
          <w:p w:rsidR="00196BA8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BA8" w:rsidTr="00196BA8">
        <w:tc>
          <w:tcPr>
            <w:tcW w:w="7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:rsidR="00196BA8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Исаевич</w:t>
            </w:r>
          </w:p>
        </w:tc>
        <w:tc>
          <w:tcPr>
            <w:tcW w:w="658" w:type="dxa"/>
          </w:tcPr>
          <w:p w:rsidR="00196BA8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BA8" w:rsidTr="00196BA8">
        <w:tc>
          <w:tcPr>
            <w:tcW w:w="7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</w:tcPr>
          <w:p w:rsidR="00196BA8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Салихова Джума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</w:p>
        </w:tc>
        <w:tc>
          <w:tcPr>
            <w:tcW w:w="658" w:type="dxa"/>
          </w:tcPr>
          <w:p w:rsidR="00196BA8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62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96BA8" w:rsidRDefault="00196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6BA8" w:rsidRDefault="00196BA8" w:rsidP="00196BA8"/>
    <w:p w:rsidR="00196BA8" w:rsidRDefault="00196BA8" w:rsidP="00196BA8">
      <w:pPr>
        <w:rPr>
          <w:b/>
        </w:rPr>
      </w:pPr>
    </w:p>
    <w:p w:rsidR="008A3B60" w:rsidRDefault="008A3B60" w:rsidP="00196BA8">
      <w:pPr>
        <w:rPr>
          <w:b/>
        </w:rPr>
      </w:pPr>
    </w:p>
    <w:p w:rsidR="008A3B60" w:rsidRDefault="008A3B60" w:rsidP="00196BA8">
      <w:pPr>
        <w:rPr>
          <w:b/>
        </w:rPr>
      </w:pPr>
    </w:p>
    <w:p w:rsidR="008A3B60" w:rsidRDefault="008A3B60" w:rsidP="00196BA8">
      <w:pPr>
        <w:rPr>
          <w:sz w:val="32"/>
          <w:szCs w:val="32"/>
        </w:rPr>
      </w:pPr>
      <w:r w:rsidRPr="008A3B60">
        <w:t xml:space="preserve">                                                                                            </w:t>
      </w:r>
      <w:r>
        <w:t xml:space="preserve">   </w:t>
      </w:r>
      <w:r w:rsidRPr="008A3B60">
        <w:t xml:space="preserve">   </w:t>
      </w:r>
      <w:r w:rsidRPr="008A3B60">
        <w:rPr>
          <w:sz w:val="32"/>
          <w:szCs w:val="32"/>
        </w:rPr>
        <w:t>2 Группа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095"/>
        <w:gridCol w:w="658"/>
        <w:gridCol w:w="4162"/>
        <w:gridCol w:w="2409"/>
      </w:tblGrid>
      <w:tr w:rsidR="008A3B60" w:rsidTr="008A3B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60" w:rsidRPr="00541BD1" w:rsidRDefault="00541B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60" w:rsidRPr="00541BD1" w:rsidRDefault="00541B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  <w:proofErr w:type="gramStart"/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gramEnd"/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60" w:rsidRPr="00541BD1" w:rsidRDefault="00541B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Кл.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60" w:rsidRPr="00541BD1" w:rsidRDefault="00541B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proofErr w:type="gramStart"/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60" w:rsidRPr="00541BD1" w:rsidRDefault="00541B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BD1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Зугумгаджиев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Камилович</w:t>
            </w:r>
            <w:proofErr w:type="spellEnd"/>
          </w:p>
        </w:tc>
        <w:tc>
          <w:tcPr>
            <w:tcW w:w="658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Алигаджиевич</w:t>
            </w:r>
            <w:proofErr w:type="spellEnd"/>
          </w:p>
        </w:tc>
        <w:tc>
          <w:tcPr>
            <w:tcW w:w="658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Дауд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Абдулнасырович</w:t>
            </w:r>
            <w:proofErr w:type="spellEnd"/>
          </w:p>
        </w:tc>
        <w:tc>
          <w:tcPr>
            <w:tcW w:w="658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Магомед-Тагир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Кадиевич</w:t>
            </w:r>
            <w:proofErr w:type="spellEnd"/>
          </w:p>
        </w:tc>
        <w:tc>
          <w:tcPr>
            <w:tcW w:w="658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Камалутдинович</w:t>
            </w:r>
            <w:proofErr w:type="spellEnd"/>
          </w:p>
        </w:tc>
        <w:tc>
          <w:tcPr>
            <w:tcW w:w="658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658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Магомед Магомедович</w:t>
            </w:r>
          </w:p>
        </w:tc>
        <w:tc>
          <w:tcPr>
            <w:tcW w:w="658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658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Зугумгаджиев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658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Мусагаджи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658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Хядискурбанович</w:t>
            </w:r>
            <w:proofErr w:type="spellEnd"/>
          </w:p>
        </w:tc>
        <w:tc>
          <w:tcPr>
            <w:tcW w:w="658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Магомедгаджиевич</w:t>
            </w:r>
            <w:proofErr w:type="spellEnd"/>
          </w:p>
        </w:tc>
        <w:tc>
          <w:tcPr>
            <w:tcW w:w="658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Кади Магомедович</w:t>
            </w:r>
          </w:p>
        </w:tc>
        <w:tc>
          <w:tcPr>
            <w:tcW w:w="658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Марьям Руслановна</w:t>
            </w:r>
          </w:p>
        </w:tc>
        <w:tc>
          <w:tcPr>
            <w:tcW w:w="658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B60" w:rsidTr="008A3B60">
        <w:tc>
          <w:tcPr>
            <w:tcW w:w="709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658" w:type="dxa"/>
          </w:tcPr>
          <w:p w:rsidR="008A3B60" w:rsidRDefault="0054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162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A3B60" w:rsidRDefault="008A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BD1" w:rsidTr="00E76240">
        <w:tc>
          <w:tcPr>
            <w:tcW w:w="709" w:type="dxa"/>
          </w:tcPr>
          <w:p w:rsidR="00541BD1" w:rsidRDefault="00541BD1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</w:tcPr>
          <w:p w:rsidR="00541BD1" w:rsidRDefault="00541BD1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658" w:type="dxa"/>
          </w:tcPr>
          <w:p w:rsidR="00F32DF2" w:rsidRDefault="00541BD1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162" w:type="dxa"/>
          </w:tcPr>
          <w:p w:rsidR="00541BD1" w:rsidRDefault="00541BD1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41BD1" w:rsidRDefault="00541BD1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BD1" w:rsidRDefault="00541BD1" w:rsidP="00541BD1"/>
    <w:p w:rsidR="008A3B60" w:rsidRDefault="008A3B60" w:rsidP="00196BA8"/>
    <w:p w:rsidR="00F32DF2" w:rsidRDefault="00F32DF2" w:rsidP="00196BA8"/>
    <w:p w:rsidR="00F32DF2" w:rsidRDefault="00F32DF2" w:rsidP="00196BA8"/>
    <w:p w:rsidR="00F32DF2" w:rsidRDefault="00F32DF2" w:rsidP="00196BA8">
      <w:r>
        <w:t xml:space="preserve">                                                                                      </w:t>
      </w:r>
    </w:p>
    <w:p w:rsidR="00F32DF2" w:rsidRDefault="00F32DF2" w:rsidP="00196BA8">
      <w:r>
        <w:t xml:space="preserve">                              </w:t>
      </w:r>
    </w:p>
    <w:p w:rsidR="00F32DF2" w:rsidRDefault="00F32DF2" w:rsidP="00196BA8">
      <w:pPr>
        <w:rPr>
          <w:b/>
          <w:sz w:val="32"/>
          <w:szCs w:val="32"/>
        </w:rPr>
      </w:pPr>
      <w:r w:rsidRPr="00F32DF2">
        <w:rPr>
          <w:b/>
          <w:sz w:val="32"/>
          <w:szCs w:val="32"/>
        </w:rPr>
        <w:t xml:space="preserve">                                                      </w:t>
      </w:r>
      <w:r>
        <w:rPr>
          <w:b/>
          <w:sz w:val="32"/>
          <w:szCs w:val="32"/>
        </w:rPr>
        <w:t xml:space="preserve">      </w:t>
      </w:r>
      <w:r w:rsidRPr="00F32DF2">
        <w:rPr>
          <w:b/>
          <w:sz w:val="32"/>
          <w:szCs w:val="32"/>
        </w:rPr>
        <w:t xml:space="preserve">                      3 Группа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095"/>
        <w:gridCol w:w="699"/>
        <w:gridCol w:w="4162"/>
        <w:gridCol w:w="2409"/>
      </w:tblGrid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Исаевич</w:t>
            </w:r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Багандович</w:t>
            </w:r>
            <w:proofErr w:type="spellEnd"/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Алгасанов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Абдулгамидович</w:t>
            </w:r>
            <w:proofErr w:type="spellEnd"/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Чамкуров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Чамкуров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Газимагомедович</w:t>
            </w:r>
            <w:proofErr w:type="spellEnd"/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Кадилаомаров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Гаджилаалиевич</w:t>
            </w:r>
            <w:proofErr w:type="spellEnd"/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Магомедсаламовна</w:t>
            </w:r>
            <w:proofErr w:type="spellEnd"/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Джуират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Саидов Ибрагим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Камилович</w:t>
            </w:r>
            <w:proofErr w:type="spellEnd"/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Шамиль Исаевич</w:t>
            </w:r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DF2" w:rsidTr="00E76240">
        <w:tc>
          <w:tcPr>
            <w:tcW w:w="7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Ильясов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Мугуммаевич</w:t>
            </w:r>
            <w:proofErr w:type="spellEnd"/>
          </w:p>
        </w:tc>
        <w:tc>
          <w:tcPr>
            <w:tcW w:w="658" w:type="dxa"/>
          </w:tcPr>
          <w:p w:rsidR="00F32DF2" w:rsidRDefault="001A2325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162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32DF2" w:rsidRDefault="00F32DF2" w:rsidP="00E76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2DF2" w:rsidRDefault="00F32DF2" w:rsidP="00F32DF2"/>
    <w:p w:rsidR="00F32DF2" w:rsidRDefault="00F32DF2" w:rsidP="00F32DF2"/>
    <w:p w:rsidR="00F32DF2" w:rsidRDefault="00F32DF2" w:rsidP="00F32DF2"/>
    <w:p w:rsidR="00F32DF2" w:rsidRDefault="00F32DF2" w:rsidP="00F32DF2"/>
    <w:p w:rsidR="00F32DF2" w:rsidRDefault="00F32DF2" w:rsidP="00F32DF2"/>
    <w:p w:rsidR="00F32DF2" w:rsidRDefault="00F32DF2" w:rsidP="00F32DF2"/>
    <w:p w:rsidR="00F32DF2" w:rsidRDefault="00F32DF2" w:rsidP="00F32DF2"/>
    <w:p w:rsidR="00F32DF2" w:rsidRDefault="00F32DF2" w:rsidP="00F32DF2"/>
    <w:p w:rsidR="00F32DF2" w:rsidRDefault="00F32DF2" w:rsidP="00F32DF2"/>
    <w:p w:rsidR="00F32DF2" w:rsidRDefault="00F32DF2" w:rsidP="00F32DF2"/>
    <w:p w:rsidR="00F32DF2" w:rsidRDefault="00F32DF2" w:rsidP="00F32DF2"/>
    <w:p w:rsidR="00F32DF2" w:rsidRDefault="00F32DF2" w:rsidP="00F32DF2"/>
    <w:p w:rsidR="00F32DF2" w:rsidRDefault="00F32DF2" w:rsidP="00F32DF2"/>
    <w:p w:rsidR="00F32DF2" w:rsidRDefault="00F32DF2" w:rsidP="00F32DF2"/>
    <w:p w:rsidR="00F32DF2" w:rsidRDefault="00F32DF2" w:rsidP="00F32DF2"/>
    <w:p w:rsidR="00F32DF2" w:rsidRPr="00F32DF2" w:rsidRDefault="00F32DF2" w:rsidP="00196BA8">
      <w:pPr>
        <w:rPr>
          <w:b/>
          <w:sz w:val="32"/>
          <w:szCs w:val="32"/>
        </w:rPr>
      </w:pPr>
    </w:p>
    <w:p w:rsidR="00F32DF2" w:rsidRPr="00F32DF2" w:rsidRDefault="00F32DF2">
      <w:pPr>
        <w:rPr>
          <w:b/>
          <w:sz w:val="32"/>
          <w:szCs w:val="32"/>
        </w:rPr>
      </w:pPr>
    </w:p>
    <w:sectPr w:rsidR="00F32DF2" w:rsidRPr="00F32DF2" w:rsidSect="00196BA8">
      <w:pgSz w:w="16838" w:h="11906" w:orient="landscape" w:code="9"/>
      <w:pgMar w:top="0" w:right="1670" w:bottom="212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11DB"/>
    <w:rsid w:val="000811DB"/>
    <w:rsid w:val="00196BA8"/>
    <w:rsid w:val="001A2325"/>
    <w:rsid w:val="00494085"/>
    <w:rsid w:val="00541BD1"/>
    <w:rsid w:val="008840BA"/>
    <w:rsid w:val="008A3B60"/>
    <w:rsid w:val="00987A26"/>
    <w:rsid w:val="00F32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2021-11-14T17:08:00Z</dcterms:created>
  <dcterms:modified xsi:type="dcterms:W3CDTF">2021-11-14T17:44:00Z</dcterms:modified>
</cp:coreProperties>
</file>